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CE" w:rsidRDefault="00775EF0" w:rsidP="001A4AC9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44"/>
        </w:rPr>
      </w:pPr>
      <w:r w:rsidRPr="00CD5903">
        <w:rPr>
          <w:rFonts w:ascii="Times New Roman" w:hAnsi="Times New Roman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33C3A47" wp14:editId="1894B459">
            <wp:simplePos x="0" y="0"/>
            <wp:positionH relativeFrom="column">
              <wp:posOffset>7839075</wp:posOffset>
            </wp:positionH>
            <wp:positionV relativeFrom="paragraph">
              <wp:posOffset>85725</wp:posOffset>
            </wp:positionV>
            <wp:extent cx="914400" cy="885825"/>
            <wp:effectExtent l="0" t="0" r="0" b="9525"/>
            <wp:wrapSquare wrapText="bothSides"/>
            <wp:docPr id="42" name="Picture 42" descr="Black and White Teen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Teen Cou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172" w:rsidRPr="00CD5903">
        <w:rPr>
          <w:rFonts w:ascii="Times New Roman" w:hAnsi="Times New Roman"/>
          <w:b/>
          <w:bCs/>
          <w:noProof/>
          <w:sz w:val="24"/>
          <w:szCs w:val="28"/>
        </w:rPr>
        <w:drawing>
          <wp:anchor distT="54610" distB="54610" distL="54610" distR="54610" simplePos="0" relativeHeight="251660288" behindDoc="0" locked="0" layoutInCell="1" allowOverlap="1" wp14:anchorId="37289B7F" wp14:editId="2BE21D1F">
            <wp:simplePos x="0" y="0"/>
            <wp:positionH relativeFrom="margin">
              <wp:posOffset>200025</wp:posOffset>
            </wp:positionH>
            <wp:positionV relativeFrom="margin">
              <wp:posOffset>-28575</wp:posOffset>
            </wp:positionV>
            <wp:extent cx="1009650" cy="942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5" t="-412" r="-385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B5E" w:rsidRPr="00CD5903">
        <w:rPr>
          <w:noProof/>
          <w:sz w:val="20"/>
        </w:rPr>
        <w:t xml:space="preserve"> </w:t>
      </w:r>
      <w:r w:rsidR="00486172" w:rsidRPr="00CD5903">
        <w:rPr>
          <w:rFonts w:asciiTheme="majorHAnsi" w:hAnsiTheme="majorHAnsi"/>
          <w:b/>
          <w:bCs/>
          <w:sz w:val="32"/>
          <w:szCs w:val="44"/>
        </w:rPr>
        <w:t>Alachua County Sheriff’s Office</w:t>
      </w:r>
    </w:p>
    <w:p w:rsidR="00A51AAF" w:rsidRPr="00B03BCE" w:rsidRDefault="007E2EC6" w:rsidP="001A4AC9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44"/>
        </w:rPr>
      </w:pPr>
      <w:r>
        <w:rPr>
          <w:rFonts w:asciiTheme="majorHAnsi" w:hAnsiTheme="majorHAnsi"/>
          <w:b/>
          <w:bCs/>
          <w:sz w:val="32"/>
          <w:szCs w:val="44"/>
        </w:rPr>
        <w:t>April</w:t>
      </w:r>
      <w:r w:rsidR="009706FA">
        <w:rPr>
          <w:rFonts w:asciiTheme="majorHAnsi" w:hAnsiTheme="majorHAnsi"/>
          <w:b/>
          <w:bCs/>
          <w:sz w:val="32"/>
          <w:szCs w:val="44"/>
        </w:rPr>
        <w:t xml:space="preserve"> </w:t>
      </w:r>
      <w:r w:rsidR="009706FA">
        <w:rPr>
          <w:b/>
          <w:sz w:val="28"/>
          <w:szCs w:val="20"/>
        </w:rPr>
        <w:t>2024</w:t>
      </w:r>
    </w:p>
    <w:p w:rsidR="0031587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 xml:space="preserve">Olivia Hollier Teen Court Coordinator -352-367-4125 </w:t>
      </w:r>
      <w:hyperlink r:id="rId9" w:history="1">
        <w:r w:rsidR="00A94AF0" w:rsidRPr="00CD5903">
          <w:rPr>
            <w:rStyle w:val="Hyperlink"/>
            <w:b/>
            <w:sz w:val="18"/>
            <w:szCs w:val="20"/>
          </w:rPr>
          <w:t>ohollier@alachuasheriff.org</w:t>
        </w:r>
      </w:hyperlink>
      <w:r w:rsidR="00A94AF0">
        <w:rPr>
          <w:b/>
          <w:sz w:val="18"/>
          <w:szCs w:val="20"/>
        </w:rPr>
        <w:t xml:space="preserve"> </w:t>
      </w:r>
      <w:r w:rsidR="00A94AF0" w:rsidRPr="00CD5903">
        <w:rPr>
          <w:b/>
          <w:sz w:val="18"/>
          <w:szCs w:val="20"/>
        </w:rPr>
        <w:t xml:space="preserve">   </w:t>
      </w:r>
    </w:p>
    <w:p w:rsidR="001A4AC9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>Gregory Pelham Sr. Teen Court Case Manager 352-367-4121</w:t>
      </w:r>
      <w:r w:rsidR="000C244F">
        <w:rPr>
          <w:b/>
          <w:sz w:val="18"/>
          <w:szCs w:val="20"/>
        </w:rPr>
        <w:t xml:space="preserve"> </w:t>
      </w:r>
      <w:r w:rsidRPr="00CD5903">
        <w:rPr>
          <w:b/>
          <w:sz w:val="18"/>
          <w:szCs w:val="20"/>
        </w:rPr>
        <w:t xml:space="preserve"> </w:t>
      </w:r>
      <w:hyperlink r:id="rId10" w:history="1">
        <w:r w:rsidRPr="00CD5903">
          <w:rPr>
            <w:rStyle w:val="Hyperlink"/>
            <w:b/>
            <w:sz w:val="18"/>
            <w:szCs w:val="20"/>
          </w:rPr>
          <w:t>gpelham@alachuasheriff.org</w:t>
        </w:r>
      </w:hyperlink>
      <w:r w:rsidRPr="00CD5903">
        <w:rPr>
          <w:b/>
          <w:sz w:val="18"/>
          <w:szCs w:val="20"/>
        </w:rPr>
        <w:t xml:space="preserve"> </w:t>
      </w:r>
      <w:r w:rsidR="00891F42">
        <w:rPr>
          <w:b/>
          <w:sz w:val="18"/>
          <w:szCs w:val="20"/>
        </w:rPr>
        <w:t xml:space="preserve"> </w:t>
      </w:r>
    </w:p>
    <w:p w:rsidR="00C70EC0" w:rsidRDefault="00C70EC0" w:rsidP="001A4AC9">
      <w:pPr>
        <w:spacing w:after="0" w:line="240" w:lineRule="auto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Zakiya Speed Teen Court Case Manager 352-367-4171 </w:t>
      </w:r>
      <w:hyperlink r:id="rId11" w:history="1">
        <w:r w:rsidRPr="00514670">
          <w:rPr>
            <w:rStyle w:val="Hyperlink"/>
            <w:b/>
            <w:sz w:val="18"/>
            <w:szCs w:val="20"/>
          </w:rPr>
          <w:t>zspeed@alachuasheriff.org</w:t>
        </w:r>
      </w:hyperlink>
    </w:p>
    <w:p w:rsidR="00C70EC0" w:rsidRPr="00CD5903" w:rsidRDefault="00C70EC0" w:rsidP="001A4AC9">
      <w:pPr>
        <w:spacing w:after="0" w:line="240" w:lineRule="auto"/>
        <w:jc w:val="center"/>
        <w:rPr>
          <w:b/>
          <w:sz w:val="18"/>
          <w:szCs w:val="2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046"/>
        <w:gridCol w:w="2047"/>
        <w:gridCol w:w="2047"/>
        <w:gridCol w:w="2047"/>
        <w:gridCol w:w="2047"/>
        <w:gridCol w:w="2047"/>
        <w:gridCol w:w="2335"/>
      </w:tblGrid>
      <w:tr w:rsidR="001A4AC9" w:rsidRPr="00CD5903" w:rsidTr="00974E4F">
        <w:trPr>
          <w:trHeight w:val="288"/>
        </w:trPr>
        <w:tc>
          <w:tcPr>
            <w:tcW w:w="2046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Sunday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Monday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Tuesday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Wednesday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Thursday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Friday</w:t>
            </w:r>
          </w:p>
        </w:tc>
        <w:tc>
          <w:tcPr>
            <w:tcW w:w="2335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Saturday</w:t>
            </w:r>
          </w:p>
        </w:tc>
      </w:tr>
      <w:tr w:rsidR="001A4AC9" w:rsidRPr="00CD5903" w:rsidTr="007D68A9">
        <w:trPr>
          <w:trHeight w:val="1295"/>
        </w:trPr>
        <w:tc>
          <w:tcPr>
            <w:tcW w:w="2046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31</w:t>
            </w:r>
          </w:p>
        </w:tc>
        <w:tc>
          <w:tcPr>
            <w:tcW w:w="2047" w:type="dxa"/>
          </w:tcPr>
          <w:p w:rsidR="002C4799" w:rsidRPr="007E2EC6" w:rsidRDefault="007E2EC6" w:rsidP="00EA6C3B">
            <w:pPr>
              <w:rPr>
                <w:b/>
                <w:sz w:val="18"/>
                <w:szCs w:val="20"/>
              </w:rPr>
            </w:pPr>
            <w:r w:rsidRPr="007E2EC6">
              <w:rPr>
                <w:b/>
                <w:sz w:val="18"/>
                <w:szCs w:val="20"/>
              </w:rPr>
              <w:t>1</w:t>
            </w:r>
          </w:p>
          <w:p w:rsidR="009706FA" w:rsidRPr="00CD5903" w:rsidRDefault="009706FA" w:rsidP="009706F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7E2EC6" w:rsidRDefault="007E2EC6" w:rsidP="004D1AA7">
            <w:pPr>
              <w:rPr>
                <w:sz w:val="20"/>
              </w:rPr>
            </w:pPr>
            <w:r w:rsidRPr="007E2EC6">
              <w:rPr>
                <w:sz w:val="20"/>
              </w:rPr>
              <w:t>2</w:t>
            </w:r>
          </w:p>
          <w:p w:rsidR="0050518F" w:rsidRDefault="0050518F" w:rsidP="0050518F">
            <w:pPr>
              <w:rPr>
                <w:b/>
                <w:sz w:val="14"/>
                <w:szCs w:val="20"/>
              </w:rPr>
            </w:pPr>
          </w:p>
          <w:p w:rsidR="0050518F" w:rsidRPr="00CD5903" w:rsidRDefault="0050518F" w:rsidP="0050518F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0518F" w:rsidRPr="00CD5903" w:rsidRDefault="0050518F" w:rsidP="0050518F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0518F" w:rsidRPr="00CD5903" w:rsidRDefault="0050518F" w:rsidP="0050518F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4F1056" w:rsidRPr="00CD5903" w:rsidRDefault="004F1056" w:rsidP="005051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7E2EC6" w:rsidRDefault="007E2EC6" w:rsidP="004D1AA7">
            <w:pPr>
              <w:rPr>
                <w:sz w:val="20"/>
              </w:rPr>
            </w:pPr>
            <w:r w:rsidRPr="007E2EC6">
              <w:rPr>
                <w:sz w:val="20"/>
              </w:rPr>
              <w:t>3</w:t>
            </w:r>
          </w:p>
          <w:p w:rsidR="004F1056" w:rsidRPr="00CD5903" w:rsidRDefault="004F1056" w:rsidP="009706FA">
            <w:pPr>
              <w:jc w:val="center"/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F62229" w:rsidRPr="00B76036" w:rsidRDefault="007E2EC6" w:rsidP="0075091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F1056" w:rsidRPr="00CD5903" w:rsidRDefault="004F1056" w:rsidP="009706F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B76036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256B0" w:rsidRPr="00CD5903" w:rsidRDefault="005E19B7" w:rsidP="000256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 CLOSED</w:t>
            </w:r>
          </w:p>
          <w:p w:rsidR="005E16FC" w:rsidRPr="00CD5903" w:rsidRDefault="005E16FC" w:rsidP="00A94AF0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4AC9" w:rsidRPr="00CD5903" w:rsidTr="005E19B7">
        <w:trPr>
          <w:trHeight w:val="1277"/>
        </w:trPr>
        <w:tc>
          <w:tcPr>
            <w:tcW w:w="2046" w:type="dxa"/>
          </w:tcPr>
          <w:p w:rsidR="004F1056" w:rsidRPr="00CD5903" w:rsidRDefault="007E2EC6" w:rsidP="0075091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7" w:type="dxa"/>
          </w:tcPr>
          <w:p w:rsidR="00E86903" w:rsidRPr="0050518F" w:rsidRDefault="007E2EC6" w:rsidP="0050518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B55E4" w:rsidRPr="00CD5903" w:rsidRDefault="009B55E4" w:rsidP="000256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7E2EC6" w:rsidP="004D1A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2A53DC" w:rsidRDefault="002A53DC" w:rsidP="005E19B7">
            <w:pPr>
              <w:rPr>
                <w:b/>
                <w:sz w:val="14"/>
                <w:szCs w:val="20"/>
              </w:rPr>
            </w:pP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EA5907" w:rsidRPr="00CD5903" w:rsidRDefault="00EA5907" w:rsidP="00C97A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7E2EC6" w:rsidP="002A53D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7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54826" w:rsidRPr="00CD5903" w:rsidRDefault="00654826" w:rsidP="001071A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0256B0" w:rsidRPr="008120F6" w:rsidRDefault="007E2EC6" w:rsidP="008120F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F1056" w:rsidRPr="008120F6" w:rsidRDefault="000256B0" w:rsidP="004D1AA7">
            <w:pPr>
              <w:jc w:val="center"/>
              <w:rPr>
                <w:b/>
                <w:sz w:val="16"/>
              </w:rPr>
            </w:pPr>
            <w:r w:rsidRPr="008120F6">
              <w:rPr>
                <w:b/>
                <w:sz w:val="16"/>
              </w:rPr>
              <w:t>OFFICE CLOSED</w:t>
            </w:r>
          </w:p>
          <w:p w:rsidR="009C0041" w:rsidRPr="00CD5903" w:rsidRDefault="009C0041" w:rsidP="00C02B31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bookmarkStart w:id="0" w:name="_GoBack"/>
        <w:bookmarkEnd w:id="0"/>
      </w:tr>
      <w:tr w:rsidR="001A4AC9" w:rsidRPr="00CD5903" w:rsidTr="008B5A35">
        <w:trPr>
          <w:trHeight w:val="1403"/>
        </w:trPr>
        <w:tc>
          <w:tcPr>
            <w:tcW w:w="2046" w:type="dxa"/>
          </w:tcPr>
          <w:p w:rsidR="004F1056" w:rsidRPr="00CD5903" w:rsidRDefault="007E2EC6" w:rsidP="0075091E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7" w:type="dxa"/>
          </w:tcPr>
          <w:p w:rsidR="005E16FC" w:rsidRDefault="007E2EC6" w:rsidP="008B5A3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16BEB" w:rsidRDefault="00016BEB" w:rsidP="008B5A35">
            <w:pPr>
              <w:rPr>
                <w:sz w:val="20"/>
              </w:rPr>
            </w:pPr>
          </w:p>
          <w:p w:rsidR="00016BEB" w:rsidRPr="008B5A35" w:rsidRDefault="00016BEB" w:rsidP="00016BEB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7E2EC6" w:rsidP="004D1AA7">
            <w:pPr>
              <w:rPr>
                <w:sz w:val="18"/>
                <w:szCs w:val="20"/>
              </w:rPr>
            </w:pPr>
            <w:r>
              <w:rPr>
                <w:sz w:val="20"/>
              </w:rPr>
              <w:t>16</w:t>
            </w:r>
          </w:p>
          <w:p w:rsidR="007E2EC6" w:rsidRPr="00CD5903" w:rsidRDefault="007E2EC6" w:rsidP="007E2EC6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7E2EC6" w:rsidRPr="00CD5903" w:rsidRDefault="007E2EC6" w:rsidP="007E2EC6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7E2EC6" w:rsidRPr="00CD5903" w:rsidRDefault="007E2EC6" w:rsidP="007E2EC6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7E2E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7E2EC6" w:rsidP="006B7B4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C279E" w:rsidRDefault="00DC279E" w:rsidP="00DC279E">
            <w:pPr>
              <w:jc w:val="center"/>
              <w:rPr>
                <w:b/>
                <w:sz w:val="14"/>
                <w:szCs w:val="20"/>
              </w:rPr>
            </w:pPr>
          </w:p>
          <w:p w:rsidR="00234521" w:rsidRPr="00CD5903" w:rsidRDefault="00234521" w:rsidP="00016BEB">
            <w:pPr>
              <w:jc w:val="center"/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C279E" w:rsidRPr="00DC279E" w:rsidRDefault="00DC279E" w:rsidP="00DC279E">
            <w:pPr>
              <w:jc w:val="center"/>
              <w:rPr>
                <w:i/>
                <w:sz w:val="16"/>
                <w:szCs w:val="20"/>
              </w:rPr>
            </w:pPr>
          </w:p>
          <w:p w:rsidR="002704F7" w:rsidRPr="00CD5903" w:rsidRDefault="002704F7" w:rsidP="00016BEB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</w:tcPr>
          <w:p w:rsidR="00F62229" w:rsidRPr="00CD5903" w:rsidRDefault="007E2EC6" w:rsidP="000256B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256B0" w:rsidRDefault="005E19B7" w:rsidP="004D1AA7">
            <w:pPr>
              <w:jc w:val="center"/>
              <w:rPr>
                <w:b/>
                <w:sz w:val="18"/>
              </w:rPr>
            </w:pPr>
            <w:r w:rsidRPr="005E19B7">
              <w:rPr>
                <w:b/>
                <w:sz w:val="18"/>
              </w:rPr>
              <w:t>OFFICE CLOSED</w:t>
            </w:r>
          </w:p>
          <w:p w:rsidR="00E86903" w:rsidRPr="00CD5903" w:rsidRDefault="00E86903" w:rsidP="00016BEB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62229" w:rsidRPr="00CD5903" w:rsidRDefault="00F62229" w:rsidP="004D1AA7">
            <w:pPr>
              <w:rPr>
                <w:sz w:val="16"/>
                <w:szCs w:val="18"/>
              </w:rPr>
            </w:pPr>
          </w:p>
          <w:p w:rsidR="00924B18" w:rsidRPr="00CD5903" w:rsidRDefault="00924B18" w:rsidP="00924B18">
            <w:pPr>
              <w:jc w:val="center"/>
              <w:rPr>
                <w:sz w:val="16"/>
                <w:szCs w:val="18"/>
              </w:rPr>
            </w:pPr>
          </w:p>
          <w:p w:rsidR="00F62229" w:rsidRPr="00CD5903" w:rsidRDefault="00F62229" w:rsidP="00F62229">
            <w:pPr>
              <w:jc w:val="center"/>
              <w:rPr>
                <w:b/>
                <w:sz w:val="20"/>
              </w:rPr>
            </w:pPr>
          </w:p>
        </w:tc>
      </w:tr>
      <w:tr w:rsidR="001A4AC9" w:rsidRPr="00CD5903" w:rsidTr="0050518F">
        <w:trPr>
          <w:trHeight w:val="1430"/>
        </w:trPr>
        <w:tc>
          <w:tcPr>
            <w:tcW w:w="2046" w:type="dxa"/>
            <w:tcBorders>
              <w:bottom w:val="single" w:sz="4" w:space="0" w:color="auto"/>
            </w:tcBorders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F7A66" w:rsidRPr="002F266D" w:rsidRDefault="000F7A66" w:rsidP="008120F6">
            <w:pPr>
              <w:jc w:val="center"/>
              <w:rPr>
                <w:b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B3AEE" w:rsidRPr="00CD5903" w:rsidRDefault="00FB3AEE" w:rsidP="00FB3AEE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FB3AEE" w:rsidRPr="00CD5903" w:rsidRDefault="00FB3AEE" w:rsidP="00FB3AEE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FB3AEE" w:rsidRPr="00CD5903" w:rsidRDefault="00FB3AEE" w:rsidP="00FB3AEE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FB3A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9C0041" w:rsidRDefault="007E2EC6" w:rsidP="008B5A35">
            <w:pPr>
              <w:rPr>
                <w:b/>
              </w:rPr>
            </w:pPr>
            <w:r>
              <w:rPr>
                <w:sz w:val="20"/>
              </w:rPr>
              <w:t>24</w:t>
            </w:r>
          </w:p>
          <w:p w:rsidR="009C0041" w:rsidRDefault="009C0041" w:rsidP="009C0041">
            <w:pPr>
              <w:jc w:val="center"/>
              <w:rPr>
                <w:b/>
              </w:rPr>
            </w:pPr>
          </w:p>
          <w:p w:rsidR="009511D6" w:rsidRPr="00C70EC0" w:rsidRDefault="009511D6" w:rsidP="009C0041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33FAA" w:rsidRPr="0050518F" w:rsidRDefault="007E2EC6" w:rsidP="004100EE">
            <w:pPr>
              <w:rPr>
                <w:sz w:val="14"/>
                <w:szCs w:val="18"/>
              </w:rPr>
            </w:pPr>
            <w:r>
              <w:rPr>
                <w:sz w:val="20"/>
              </w:rPr>
              <w:t>25</w:t>
            </w:r>
          </w:p>
          <w:p w:rsidR="009706FA" w:rsidRPr="0050518F" w:rsidRDefault="009706FA" w:rsidP="009706FA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</w:rPr>
            </w:pPr>
            <w:r w:rsidRPr="0050518F">
              <w:rPr>
                <w:b/>
                <w:sz w:val="18"/>
              </w:rPr>
              <w:t>HPW SUBSTANCE ABUSE CLASS</w:t>
            </w:r>
          </w:p>
          <w:p w:rsidR="009706FA" w:rsidRPr="0050518F" w:rsidRDefault="009706FA" w:rsidP="009706FA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</w:rPr>
            </w:pPr>
            <w:r w:rsidRPr="0050518F">
              <w:rPr>
                <w:b/>
                <w:sz w:val="18"/>
              </w:rPr>
              <w:t>4:00-5:30</w:t>
            </w:r>
          </w:p>
          <w:p w:rsidR="009706FA" w:rsidRPr="0050518F" w:rsidRDefault="009706FA" w:rsidP="009706FA">
            <w:pPr>
              <w:pBdr>
                <w:bottom w:val="single" w:sz="6" w:space="1" w:color="auto"/>
              </w:pBdr>
              <w:jc w:val="center"/>
              <w:rPr>
                <w:b/>
                <w:sz w:val="12"/>
              </w:rPr>
            </w:pPr>
            <w:r w:rsidRPr="0050518F">
              <w:rPr>
                <w:b/>
                <w:sz w:val="12"/>
              </w:rPr>
              <w:t>Alachua County Sheriff’s Office</w:t>
            </w:r>
          </w:p>
          <w:p w:rsidR="009706FA" w:rsidRDefault="009706FA" w:rsidP="00A94AF0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  <w:p w:rsidR="00A94AF0" w:rsidRPr="00DC279E" w:rsidRDefault="00A94AF0" w:rsidP="009C0041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100EE" w:rsidRPr="00CD5903" w:rsidRDefault="008B5A35" w:rsidP="004100EE">
            <w:pPr>
              <w:tabs>
                <w:tab w:val="left" w:pos="195"/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7E2EC6">
              <w:rPr>
                <w:sz w:val="20"/>
              </w:rPr>
              <w:t>6</w:t>
            </w:r>
          </w:p>
          <w:p w:rsidR="00DF5FE8" w:rsidRPr="00CD5903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9511D6" w:rsidRPr="00CD5903" w:rsidRDefault="009511D6" w:rsidP="009D4B9F">
            <w:pPr>
              <w:tabs>
                <w:tab w:val="left" w:pos="195"/>
                <w:tab w:val="left" w:pos="43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9511D6" w:rsidRPr="00CD5903" w:rsidRDefault="007E2EC6" w:rsidP="0050518F">
            <w:pPr>
              <w:rPr>
                <w:sz w:val="14"/>
                <w:szCs w:val="16"/>
              </w:rPr>
            </w:pPr>
            <w:r>
              <w:rPr>
                <w:sz w:val="20"/>
              </w:rPr>
              <w:t>27</w:t>
            </w:r>
          </w:p>
        </w:tc>
      </w:tr>
      <w:tr w:rsidR="005E0D69" w:rsidRPr="00CD5903" w:rsidTr="00974E4F">
        <w:trPr>
          <w:trHeight w:val="720"/>
        </w:trPr>
        <w:tc>
          <w:tcPr>
            <w:tcW w:w="2046" w:type="dxa"/>
            <w:tcBorders>
              <w:bottom w:val="single" w:sz="4" w:space="0" w:color="auto"/>
            </w:tcBorders>
          </w:tcPr>
          <w:p w:rsidR="005E0D69" w:rsidRPr="00CD5903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11D6" w:rsidRPr="00CD5903" w:rsidRDefault="009511D6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4E2424">
            <w:pPr>
              <w:jc w:val="right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203881" w:rsidRDefault="007E2EC6" w:rsidP="004D1AA7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B76036" w:rsidRPr="002936A0" w:rsidRDefault="00B76036" w:rsidP="009D4B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924B18" w:rsidRDefault="007E2EC6" w:rsidP="0050518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50518F" w:rsidRPr="00CD5903" w:rsidRDefault="0050518F" w:rsidP="0050518F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0518F" w:rsidRPr="00CD5903" w:rsidRDefault="0050518F" w:rsidP="0050518F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0518F" w:rsidRPr="00CD5903" w:rsidRDefault="0050518F" w:rsidP="0050518F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50518F" w:rsidRPr="0050518F" w:rsidRDefault="0050518F" w:rsidP="0050518F">
            <w:pPr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11CC1" w:rsidRPr="005E16FC" w:rsidRDefault="007E2EC6" w:rsidP="00DD1367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</w:t>
            </w: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</w:p>
          <w:p w:rsidR="005E19B7" w:rsidRPr="00FB3AEE" w:rsidRDefault="005E19B7" w:rsidP="007D68A9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5E16FC" w:rsidRDefault="007E2EC6" w:rsidP="004100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</w:t>
            </w: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</w:p>
          <w:p w:rsidR="00F467CD" w:rsidRPr="005E19B7" w:rsidRDefault="00F467CD" w:rsidP="007D68A9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5E16FC" w:rsidRDefault="007E2EC6" w:rsidP="004100EE">
            <w:pPr>
              <w:tabs>
                <w:tab w:val="left" w:pos="195"/>
                <w:tab w:val="left" w:pos="4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3</w:t>
            </w:r>
          </w:p>
          <w:p w:rsidR="009511D6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5E19B7" w:rsidRPr="00CD5903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E0D69" w:rsidRPr="005E16FC" w:rsidRDefault="007E2EC6" w:rsidP="004D1AA7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4</w:t>
            </w:r>
          </w:p>
          <w:p w:rsidR="009511D6" w:rsidRPr="00CD5903" w:rsidRDefault="009511D6" w:rsidP="009511D6">
            <w:pPr>
              <w:jc w:val="center"/>
              <w:rPr>
                <w:sz w:val="20"/>
              </w:rPr>
            </w:pPr>
          </w:p>
        </w:tc>
      </w:tr>
      <w:tr w:rsidR="001A4AC9" w:rsidTr="00974E4F">
        <w:trPr>
          <w:trHeight w:val="1152"/>
        </w:trPr>
        <w:tc>
          <w:tcPr>
            <w:tcW w:w="14616" w:type="dxa"/>
            <w:gridSpan w:val="7"/>
            <w:shd w:val="clear" w:color="auto" w:fill="FFC000"/>
          </w:tcPr>
          <w:tbl>
            <w:tblPr>
              <w:tblStyle w:val="TableGrid"/>
              <w:tblW w:w="14507" w:type="dxa"/>
              <w:tblLayout w:type="fixed"/>
              <w:tblLook w:val="04A0" w:firstRow="1" w:lastRow="0" w:firstColumn="1" w:lastColumn="0" w:noHBand="0" w:noVBand="1"/>
            </w:tblPr>
            <w:tblGrid>
              <w:gridCol w:w="14507"/>
            </w:tblGrid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4E7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Criminal Justice Courthouse: </w:t>
                  </w:r>
                  <w:r w:rsidRPr="0081386A">
                    <w:rPr>
                      <w:sz w:val="20"/>
                      <w:szCs w:val="20"/>
                    </w:rPr>
                    <w:t>220 South Main Street, Gainesville, FL 32601</w:t>
                  </w:r>
                </w:p>
              </w:tc>
            </w:tr>
            <w:tr w:rsidR="004F1056" w:rsidRPr="0081386A" w:rsidTr="001A4AC9">
              <w:trPr>
                <w:trHeight w:val="247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ACSO: </w:t>
                  </w:r>
                  <w:r w:rsidRPr="0081386A">
                    <w:rPr>
                      <w:sz w:val="20"/>
                      <w:szCs w:val="20"/>
                    </w:rPr>
                    <w:t>Alachua County Sheriff’s Office, 2621 SE Hawthorne Road, Gainesville, FL 32641</w:t>
                  </w:r>
                </w:p>
              </w:tc>
            </w:tr>
            <w:tr w:rsidR="004F1056" w:rsidRPr="0081386A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DOJ: </w:t>
                  </w:r>
                  <w:r w:rsidRPr="0081386A">
                    <w:rPr>
                      <w:sz w:val="20"/>
                      <w:szCs w:val="20"/>
                    </w:rPr>
                    <w:t>Department of the Jail, 3333 NE 39</w:t>
                  </w:r>
                  <w:r w:rsidRPr="0081386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81386A">
                    <w:rPr>
                      <w:sz w:val="20"/>
                      <w:szCs w:val="20"/>
                    </w:rPr>
                    <w:t xml:space="preserve"> Avenue, Gainesville, FL 32609</w:t>
                  </w:r>
                </w:p>
              </w:tc>
            </w:tr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183A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PACE: </w:t>
                  </w:r>
                  <w:r>
                    <w:rPr>
                      <w:sz w:val="20"/>
                      <w:szCs w:val="20"/>
                    </w:rPr>
                    <w:t>1010 SE 4</w:t>
                  </w:r>
                  <w:r w:rsidRPr="009A1F34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Avenue, Gainesville, FL 32601, Contact Anthony Pierce- 352.374.8799</w:t>
                  </w:r>
                </w:p>
              </w:tc>
            </w:tr>
          </w:tbl>
          <w:p w:rsidR="004F1056" w:rsidRPr="00815631" w:rsidRDefault="004F1056" w:rsidP="00615854">
            <w:pPr>
              <w:jc w:val="center"/>
            </w:pPr>
          </w:p>
        </w:tc>
      </w:tr>
    </w:tbl>
    <w:p w:rsidR="00E07F6A" w:rsidRPr="00CB1110" w:rsidRDefault="00E07F6A" w:rsidP="009A0BF8">
      <w:pPr>
        <w:spacing w:line="240" w:lineRule="exact"/>
        <w:rPr>
          <w:sz w:val="24"/>
          <w:szCs w:val="24"/>
        </w:rPr>
      </w:pPr>
    </w:p>
    <w:sectPr w:rsidR="00E07F6A" w:rsidRPr="00CB1110" w:rsidSect="00815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E" w:rsidRDefault="004100EE" w:rsidP="004100EE">
      <w:pPr>
        <w:spacing w:after="0" w:line="240" w:lineRule="auto"/>
      </w:pPr>
      <w:r>
        <w:separator/>
      </w:r>
    </w:p>
  </w:endnote>
  <w:end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E" w:rsidRDefault="004100EE" w:rsidP="004100EE">
      <w:pPr>
        <w:spacing w:after="0" w:line="240" w:lineRule="auto"/>
      </w:pPr>
      <w:r>
        <w:separator/>
      </w:r>
    </w:p>
  </w:footnote>
  <w:foot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2"/>
    <w:rsid w:val="00016BEB"/>
    <w:rsid w:val="000256B0"/>
    <w:rsid w:val="00027AB8"/>
    <w:rsid w:val="0005311C"/>
    <w:rsid w:val="000578D4"/>
    <w:rsid w:val="000645DE"/>
    <w:rsid w:val="000C244F"/>
    <w:rsid w:val="000D4C32"/>
    <w:rsid w:val="000E4269"/>
    <w:rsid w:val="000F7A66"/>
    <w:rsid w:val="00107059"/>
    <w:rsid w:val="001071A2"/>
    <w:rsid w:val="00124359"/>
    <w:rsid w:val="00125C30"/>
    <w:rsid w:val="0014489B"/>
    <w:rsid w:val="0015657E"/>
    <w:rsid w:val="00183ADE"/>
    <w:rsid w:val="001A4AC9"/>
    <w:rsid w:val="001B2C27"/>
    <w:rsid w:val="001C41EC"/>
    <w:rsid w:val="00203881"/>
    <w:rsid w:val="00212239"/>
    <w:rsid w:val="00223CE1"/>
    <w:rsid w:val="002269E2"/>
    <w:rsid w:val="00234521"/>
    <w:rsid w:val="002704F7"/>
    <w:rsid w:val="00283F2B"/>
    <w:rsid w:val="002860BF"/>
    <w:rsid w:val="002936A0"/>
    <w:rsid w:val="002A53DC"/>
    <w:rsid w:val="002C4799"/>
    <w:rsid w:val="002C5A7C"/>
    <w:rsid w:val="002D7645"/>
    <w:rsid w:val="002F266D"/>
    <w:rsid w:val="003068EE"/>
    <w:rsid w:val="00315879"/>
    <w:rsid w:val="00341881"/>
    <w:rsid w:val="00355470"/>
    <w:rsid w:val="00364550"/>
    <w:rsid w:val="00380528"/>
    <w:rsid w:val="00382D7D"/>
    <w:rsid w:val="003A667A"/>
    <w:rsid w:val="003C0483"/>
    <w:rsid w:val="003C3B5A"/>
    <w:rsid w:val="003E2356"/>
    <w:rsid w:val="0040360B"/>
    <w:rsid w:val="004100EE"/>
    <w:rsid w:val="0046262A"/>
    <w:rsid w:val="004709C9"/>
    <w:rsid w:val="00486172"/>
    <w:rsid w:val="004E2424"/>
    <w:rsid w:val="004F1056"/>
    <w:rsid w:val="004F5E8C"/>
    <w:rsid w:val="0050518F"/>
    <w:rsid w:val="0051007C"/>
    <w:rsid w:val="00511CC1"/>
    <w:rsid w:val="005502D3"/>
    <w:rsid w:val="005677B8"/>
    <w:rsid w:val="00591F57"/>
    <w:rsid w:val="005A6FFE"/>
    <w:rsid w:val="005B7731"/>
    <w:rsid w:val="005C39FC"/>
    <w:rsid w:val="005E0D69"/>
    <w:rsid w:val="005E16FC"/>
    <w:rsid w:val="005E19B7"/>
    <w:rsid w:val="005F25D0"/>
    <w:rsid w:val="00615854"/>
    <w:rsid w:val="006301CA"/>
    <w:rsid w:val="00651C14"/>
    <w:rsid w:val="00654826"/>
    <w:rsid w:val="006B7B41"/>
    <w:rsid w:val="00702EDE"/>
    <w:rsid w:val="00720B5E"/>
    <w:rsid w:val="00733FAA"/>
    <w:rsid w:val="00734D34"/>
    <w:rsid w:val="00741308"/>
    <w:rsid w:val="007469F8"/>
    <w:rsid w:val="0075091E"/>
    <w:rsid w:val="007610CE"/>
    <w:rsid w:val="00775EF0"/>
    <w:rsid w:val="00787F1F"/>
    <w:rsid w:val="00795811"/>
    <w:rsid w:val="007A6D58"/>
    <w:rsid w:val="007D6191"/>
    <w:rsid w:val="007D68A9"/>
    <w:rsid w:val="007E2EC6"/>
    <w:rsid w:val="007E6448"/>
    <w:rsid w:val="00804F4D"/>
    <w:rsid w:val="008120F6"/>
    <w:rsid w:val="00815631"/>
    <w:rsid w:val="00834AA7"/>
    <w:rsid w:val="008773A0"/>
    <w:rsid w:val="00882D9E"/>
    <w:rsid w:val="0089169C"/>
    <w:rsid w:val="00891F42"/>
    <w:rsid w:val="008B5A35"/>
    <w:rsid w:val="008C02F3"/>
    <w:rsid w:val="008D4F3A"/>
    <w:rsid w:val="00924B18"/>
    <w:rsid w:val="009511D6"/>
    <w:rsid w:val="009706FA"/>
    <w:rsid w:val="00974E4F"/>
    <w:rsid w:val="0098651F"/>
    <w:rsid w:val="009A0BF8"/>
    <w:rsid w:val="009B55E4"/>
    <w:rsid w:val="009C0041"/>
    <w:rsid w:val="009D4B9F"/>
    <w:rsid w:val="00A32C8C"/>
    <w:rsid w:val="00A51AAF"/>
    <w:rsid w:val="00A948A8"/>
    <w:rsid w:val="00A94AF0"/>
    <w:rsid w:val="00AA4B5D"/>
    <w:rsid w:val="00AF191F"/>
    <w:rsid w:val="00B03767"/>
    <w:rsid w:val="00B03BCE"/>
    <w:rsid w:val="00B30865"/>
    <w:rsid w:val="00B34850"/>
    <w:rsid w:val="00B71391"/>
    <w:rsid w:val="00B76036"/>
    <w:rsid w:val="00B93B3C"/>
    <w:rsid w:val="00BD2632"/>
    <w:rsid w:val="00BF406B"/>
    <w:rsid w:val="00C02B31"/>
    <w:rsid w:val="00C1222A"/>
    <w:rsid w:val="00C70EC0"/>
    <w:rsid w:val="00C769B6"/>
    <w:rsid w:val="00C97A05"/>
    <w:rsid w:val="00CB1110"/>
    <w:rsid w:val="00CD2CD7"/>
    <w:rsid w:val="00CD5903"/>
    <w:rsid w:val="00CE5BEC"/>
    <w:rsid w:val="00D8570A"/>
    <w:rsid w:val="00DB0A27"/>
    <w:rsid w:val="00DC26B0"/>
    <w:rsid w:val="00DC279E"/>
    <w:rsid w:val="00DD1367"/>
    <w:rsid w:val="00DF20F3"/>
    <w:rsid w:val="00DF5FE8"/>
    <w:rsid w:val="00DF6B47"/>
    <w:rsid w:val="00E07F6A"/>
    <w:rsid w:val="00E355EE"/>
    <w:rsid w:val="00E627D0"/>
    <w:rsid w:val="00E86903"/>
    <w:rsid w:val="00EA1550"/>
    <w:rsid w:val="00EA5856"/>
    <w:rsid w:val="00EA5907"/>
    <w:rsid w:val="00EA6C3B"/>
    <w:rsid w:val="00F00B9A"/>
    <w:rsid w:val="00F03E41"/>
    <w:rsid w:val="00F467CD"/>
    <w:rsid w:val="00F62229"/>
    <w:rsid w:val="00FA0AF8"/>
    <w:rsid w:val="00FB3AEE"/>
    <w:rsid w:val="00FB52DD"/>
    <w:rsid w:val="00FC6401"/>
    <w:rsid w:val="00FD09EA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7AB"/>
  <w15:docId w15:val="{A7C7A8FD-BF97-4496-8F50-2943941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D4C32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character" w:styleId="Hyperlink">
    <w:name w:val="Hyperlink"/>
    <w:basedOn w:val="DefaultParagraphFont"/>
    <w:rsid w:val="00CB11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EE"/>
  </w:style>
  <w:style w:type="paragraph" w:styleId="Footer">
    <w:name w:val="footer"/>
    <w:basedOn w:val="Normal"/>
    <w:link w:val="Foot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speed@alachuasherif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elham@alachua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ollier@alachuasheriff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C669-54EE-4BBE-9D8D-434678D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DeAndré Fields</dc:creator>
  <cp:lastModifiedBy>Hollier, Olivia</cp:lastModifiedBy>
  <cp:revision>2</cp:revision>
  <cp:lastPrinted>2023-05-22T15:20:00Z</cp:lastPrinted>
  <dcterms:created xsi:type="dcterms:W3CDTF">2024-02-07T19:34:00Z</dcterms:created>
  <dcterms:modified xsi:type="dcterms:W3CDTF">2024-02-07T19:34:00Z</dcterms:modified>
</cp:coreProperties>
</file>